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A9EAD" w14:textId="435B5A39" w:rsidR="006230F6" w:rsidRDefault="00623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bookmarkStart w:id="0" w:name="_GoBack"/>
      <w:bookmarkEnd w:id="0"/>
    </w:p>
    <w:p w14:paraId="32863501" w14:textId="4E202C96" w:rsidR="006230F6" w:rsidRPr="000C1802" w:rsidRDefault="000C1802" w:rsidP="000C1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5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  <w:r w:rsidRPr="000C1802">
        <w:rPr>
          <w:b/>
          <w:color w:val="000000"/>
          <w:sz w:val="20"/>
          <w:szCs w:val="20"/>
        </w:rPr>
        <w:t xml:space="preserve">School Council Members </w:t>
      </w:r>
    </w:p>
    <w:p w14:paraId="61AC3F41" w14:textId="77777777" w:rsidR="006230F6" w:rsidRPr="000C1802" w:rsidRDefault="004C45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center"/>
        <w:rPr>
          <w:b/>
          <w:color w:val="000000"/>
          <w:sz w:val="20"/>
          <w:szCs w:val="20"/>
        </w:rPr>
      </w:pPr>
      <w:r w:rsidRPr="000C1802">
        <w:rPr>
          <w:b/>
          <w:color w:val="000000"/>
          <w:sz w:val="20"/>
          <w:szCs w:val="20"/>
        </w:rPr>
        <w:t>School Year 2025-2026</w:t>
      </w:r>
    </w:p>
    <w:p w14:paraId="28DC618C" w14:textId="0B8C2E10" w:rsidR="006230F6" w:rsidRPr="000C1802" w:rsidRDefault="006230F6" w:rsidP="00264E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center"/>
        <w:rPr>
          <w:b/>
          <w:sz w:val="18"/>
          <w:szCs w:val="18"/>
        </w:rPr>
      </w:pPr>
    </w:p>
    <w:tbl>
      <w:tblPr>
        <w:tblStyle w:val="a"/>
        <w:tblW w:w="99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5000"/>
      </w:tblGrid>
      <w:tr w:rsidR="006230F6" w:rsidRPr="000C1802" w14:paraId="300B2F55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224E" w14:textId="5C1CDBE0" w:rsidR="006230F6" w:rsidRPr="000C1802" w:rsidRDefault="000C1802" w:rsidP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15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             </w:t>
            </w: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0C1802">
              <w:rPr>
                <w:color w:val="000000"/>
                <w:sz w:val="16"/>
                <w:szCs w:val="16"/>
              </w:rPr>
              <w:t xml:space="preserve">        T. Layman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02BF" w14:textId="6AD6D163" w:rsidR="006230F6" w:rsidRPr="000C1802" w:rsidRDefault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School Counselor </w:t>
            </w:r>
          </w:p>
        </w:tc>
      </w:tr>
      <w:tr w:rsidR="006230F6" w:rsidRPr="000C1802" w14:paraId="4BB84130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9078" w14:textId="77777777" w:rsidR="006230F6" w:rsidRPr="000C1802" w:rsidRDefault="004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7"/>
              <w:jc w:val="right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Frank Dees 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1519" w14:textId="77777777" w:rsidR="006230F6" w:rsidRPr="000C1802" w:rsidRDefault="004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>Business Representative</w:t>
            </w:r>
          </w:p>
        </w:tc>
      </w:tr>
      <w:tr w:rsidR="006230F6" w:rsidRPr="000C1802" w14:paraId="4B752107" w14:textId="77777777">
        <w:trPr>
          <w:trHeight w:val="48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B7DC" w14:textId="587BC049" w:rsidR="006230F6" w:rsidRPr="000C1802" w:rsidRDefault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Mr. </w:t>
            </w:r>
            <w:r w:rsidR="00D5674C">
              <w:rPr>
                <w:color w:val="000000"/>
                <w:sz w:val="16"/>
                <w:szCs w:val="16"/>
              </w:rPr>
              <w:t>Graydon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6290" w14:textId="38C5C145" w:rsidR="006230F6" w:rsidRPr="000C1802" w:rsidRDefault="00556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Parent</w:t>
            </w:r>
            <w:r w:rsidR="000C1802">
              <w:rPr>
                <w:color w:val="000000"/>
                <w:sz w:val="16"/>
                <w:szCs w:val="16"/>
              </w:rPr>
              <w:t xml:space="preserve"> Representative</w:t>
            </w:r>
          </w:p>
        </w:tc>
      </w:tr>
      <w:tr w:rsidR="006230F6" w:rsidRPr="000C1802" w14:paraId="10F1DFAF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E6E7" w14:textId="5E1274EB" w:rsidR="006230F6" w:rsidRPr="000C1802" w:rsidRDefault="000C1802" w:rsidP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10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556F57">
              <w:rPr>
                <w:color w:val="000000"/>
                <w:sz w:val="16"/>
                <w:szCs w:val="16"/>
              </w:rPr>
              <w:t>T.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1802">
              <w:rPr>
                <w:color w:val="000000"/>
                <w:sz w:val="16"/>
                <w:szCs w:val="16"/>
              </w:rPr>
              <w:t xml:space="preserve"> Bradley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1232" w14:textId="342293AB" w:rsidR="006230F6" w:rsidRPr="000C1802" w:rsidRDefault="002B1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Parent Representative</w:t>
            </w:r>
          </w:p>
        </w:tc>
      </w:tr>
      <w:tr w:rsidR="000C1802" w:rsidRPr="000C1802" w14:paraId="710F406D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AC8B" w14:textId="79B311DA" w:rsidR="000C1802" w:rsidRPr="000C1802" w:rsidRDefault="000C1802" w:rsidP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10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Pr="000C1802">
              <w:rPr>
                <w:color w:val="000000"/>
                <w:sz w:val="16"/>
                <w:szCs w:val="16"/>
              </w:rPr>
              <w:t xml:space="preserve">   S. Tripp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1249" w14:textId="60C198C1" w:rsidR="000C1802" w:rsidRPr="000C1802" w:rsidRDefault="000C1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>Certified Teacher</w:t>
            </w:r>
          </w:p>
        </w:tc>
      </w:tr>
      <w:tr w:rsidR="006230F6" w:rsidRPr="000C1802" w14:paraId="0E7BA577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B2E0" w14:textId="77777777" w:rsidR="006230F6" w:rsidRPr="000C1802" w:rsidRDefault="004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4"/>
              <w:jc w:val="right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 xml:space="preserve">Brittnye Sosebee 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40D4" w14:textId="77777777" w:rsidR="006230F6" w:rsidRPr="000C1802" w:rsidRDefault="004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1802">
              <w:rPr>
                <w:color w:val="000000"/>
                <w:sz w:val="16"/>
                <w:szCs w:val="16"/>
              </w:rPr>
              <w:t>Parent Representative</w:t>
            </w:r>
          </w:p>
        </w:tc>
      </w:tr>
      <w:tr w:rsidR="002B1AD6" w:rsidRPr="000C1802" w14:paraId="2BA0B7C7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54C2" w14:textId="7BA35020" w:rsidR="002B1AD6" w:rsidRPr="000C1802" w:rsidRDefault="002B1AD6" w:rsidP="002B1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Kristi Bale                        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780A" w14:textId="7D718CA9" w:rsidR="002B1AD6" w:rsidRPr="000C1802" w:rsidRDefault="002B1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Parent Representative</w:t>
            </w:r>
          </w:p>
        </w:tc>
      </w:tr>
      <w:tr w:rsidR="00556F57" w:rsidRPr="000C1802" w14:paraId="3FF06C6A" w14:textId="77777777">
        <w:trPr>
          <w:trHeight w:val="500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A230" w14:textId="42E8DC50" w:rsidR="00556F57" w:rsidRPr="000C1802" w:rsidRDefault="00556F57" w:rsidP="00556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Dr. Herrington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E1D4" w14:textId="34E6D63F" w:rsidR="00556F57" w:rsidRPr="000C1802" w:rsidRDefault="00556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Principal</w:t>
            </w:r>
          </w:p>
        </w:tc>
      </w:tr>
    </w:tbl>
    <w:p w14:paraId="38876C4B" w14:textId="77777777" w:rsidR="006230F6" w:rsidRPr="000C1802" w:rsidRDefault="006230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E525D93" w14:textId="77777777" w:rsidR="006230F6" w:rsidRPr="000C1802" w:rsidRDefault="006230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6230F6" w:rsidRPr="000C1802">
      <w:pgSz w:w="12240" w:h="15840"/>
      <w:pgMar w:top="1590" w:right="1170" w:bottom="7010" w:left="10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F6"/>
    <w:rsid w:val="000C1802"/>
    <w:rsid w:val="00264EA1"/>
    <w:rsid w:val="002B1AD6"/>
    <w:rsid w:val="004C458A"/>
    <w:rsid w:val="00556F57"/>
    <w:rsid w:val="005B797A"/>
    <w:rsid w:val="006230F6"/>
    <w:rsid w:val="0070557E"/>
    <w:rsid w:val="00D5674C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092B"/>
  <w15:docId w15:val="{F66ED7F0-EB44-4564-8BAF-BD77545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b7a94ea58465187d7e0b35f9259c4abf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ac564fd89812460756d10418b8f2e9cc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924D35F8-E760-4F07-A1EB-AEBD403E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99FCC-BE83-411D-937A-272E37E4B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68BEE-BE92-4B2E-A544-FECCD7F4130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ee2335c7-1982-4704-bb82-06d037e0a04f"/>
    <ds:schemaRef ds:uri="http://schemas.microsoft.com/office/infopath/2007/PartnerControls"/>
    <ds:schemaRef ds:uri="http://schemas.openxmlformats.org/package/2006/metadata/core-properties"/>
    <ds:schemaRef ds:uri="4aa08462-8b6e-45f4-a16f-6dc2a0fd03b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Craft, Dana</dc:creator>
  <cp:lastModifiedBy>Black, Christal</cp:lastModifiedBy>
  <cp:revision>2</cp:revision>
  <dcterms:created xsi:type="dcterms:W3CDTF">2025-11-13T15:03:00Z</dcterms:created>
  <dcterms:modified xsi:type="dcterms:W3CDTF">2025-11-13T15:03:00Z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